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03E63" w14:textId="77777777" w:rsidR="00B165C7" w:rsidRDefault="00B165C7" w:rsidP="00B165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646338E" w14:textId="77777777" w:rsidR="00B165C7" w:rsidRPr="001E10C6" w:rsidRDefault="00B165C7" w:rsidP="00B165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3897">
        <w:rPr>
          <w:rFonts w:ascii="Times New Roman" w:hAnsi="Times New Roman" w:cs="Times New Roman"/>
          <w:bCs/>
          <w:sz w:val="28"/>
          <w:szCs w:val="28"/>
        </w:rPr>
        <w:t>Klasa I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3897">
        <w:rPr>
          <w:rFonts w:ascii="Times New Roman" w:hAnsi="Times New Roman" w:cs="Times New Roman"/>
          <w:bCs/>
          <w:sz w:val="28"/>
          <w:szCs w:val="28"/>
        </w:rPr>
        <w:t>b – zadania do realizacji 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153897">
        <w:rPr>
          <w:rFonts w:ascii="Times New Roman" w:hAnsi="Times New Roman" w:cs="Times New Roman"/>
          <w:bCs/>
          <w:sz w:val="28"/>
          <w:szCs w:val="28"/>
        </w:rPr>
        <w:t>.06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10</w:t>
      </w:r>
      <w:r w:rsidRPr="00153897">
        <w:rPr>
          <w:rFonts w:ascii="Times New Roman" w:hAnsi="Times New Roman" w:cs="Times New Roman"/>
          <w:bCs/>
          <w:sz w:val="28"/>
          <w:szCs w:val="28"/>
        </w:rPr>
        <w:t>.06.2020 r</w:t>
      </w:r>
    </w:p>
    <w:p w14:paraId="0E34B564" w14:textId="77777777" w:rsidR="00B165C7" w:rsidRPr="0049234D" w:rsidRDefault="00B165C7" w:rsidP="00B165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34D">
        <w:rPr>
          <w:rFonts w:ascii="Times New Roman" w:hAnsi="Times New Roman" w:cs="Times New Roman"/>
          <w:b/>
          <w:sz w:val="28"/>
          <w:szCs w:val="28"/>
        </w:rPr>
        <w:t>PONIEDZIAŁEK 08.05.2020</w:t>
      </w:r>
    </w:p>
    <w:p w14:paraId="171F78E6" w14:textId="77777777" w:rsidR="00B165C7" w:rsidRPr="00401638" w:rsidRDefault="00B165C7" w:rsidP="00B165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1638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>
        <w:rPr>
          <w:rFonts w:ascii="Times New Roman" w:hAnsi="Times New Roman" w:cs="Times New Roman"/>
          <w:b/>
          <w:sz w:val="28"/>
          <w:szCs w:val="28"/>
        </w:rPr>
        <w:t>Mieszkamy w Europie</w:t>
      </w:r>
    </w:p>
    <w:p w14:paraId="2D6DD28B" w14:textId="77777777" w:rsidR="00B165C7" w:rsidRDefault="00B165C7" w:rsidP="00B165C7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16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Edukacja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polonistyczna</w:t>
      </w:r>
    </w:p>
    <w:p w14:paraId="6932E0CE" w14:textId="77777777" w:rsidR="00B165C7" w:rsidRDefault="00B165C7" w:rsidP="00B165C7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>– Podręcznik s.</w:t>
      </w:r>
      <w:r>
        <w:rPr>
          <w:rFonts w:ascii="Times New Roman" w:hAnsi="Times New Roman" w:cs="Times New Roman"/>
          <w:bCs/>
          <w:sz w:val="28"/>
          <w:szCs w:val="28"/>
        </w:rPr>
        <w:t xml:space="preserve"> 52 – 53 – poznajemy największe kraje Unii Europejskiej</w:t>
      </w:r>
    </w:p>
    <w:p w14:paraId="5FE73585" w14:textId="77777777" w:rsidR="00B165C7" w:rsidRDefault="00B165C7" w:rsidP="00B165C7">
      <w:pPr>
        <w:pStyle w:val="Akapitzlist"/>
        <w:numPr>
          <w:ilvl w:val="0"/>
          <w:numId w:val="2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zapoznaj się z informacjami z Podręcznika, odpowiedz na pytania</w:t>
      </w:r>
    </w:p>
    <w:p w14:paraId="43FD24BB" w14:textId="77777777" w:rsidR="00B165C7" w:rsidRDefault="00B165C7" w:rsidP="00B165C7">
      <w:pPr>
        <w:tabs>
          <w:tab w:val="left" w:pos="2376"/>
        </w:tabs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153897">
        <w:rPr>
          <w:rFonts w:ascii="Times New Roman" w:hAnsi="Times New Roman" w:cs="Times New Roman"/>
          <w:bCs/>
          <w:sz w:val="28"/>
          <w:szCs w:val="28"/>
        </w:rPr>
        <w:t>ze s. 52</w:t>
      </w:r>
    </w:p>
    <w:p w14:paraId="6176E59C" w14:textId="77777777" w:rsidR="00B165C7" w:rsidRPr="00153897" w:rsidRDefault="00B165C7" w:rsidP="00B165C7">
      <w:pPr>
        <w:pStyle w:val="Akapitzlist"/>
        <w:numPr>
          <w:ilvl w:val="0"/>
          <w:numId w:val="2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informacje z ramki przepisz do zeszytu i wymień największe kraje Unii Europejskiej (P s. 52)</w:t>
      </w:r>
    </w:p>
    <w:p w14:paraId="29537D0C" w14:textId="77777777" w:rsidR="00B165C7" w:rsidRPr="00401638" w:rsidRDefault="00B165C7" w:rsidP="00B165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>– Zeszyt ćwiczeń s.</w:t>
      </w:r>
      <w:r>
        <w:rPr>
          <w:rFonts w:ascii="Times New Roman" w:hAnsi="Times New Roman" w:cs="Times New Roman"/>
          <w:bCs/>
          <w:sz w:val="28"/>
          <w:szCs w:val="28"/>
        </w:rPr>
        <w:t xml:space="preserve"> 50</w:t>
      </w:r>
    </w:p>
    <w:p w14:paraId="02F0F401" w14:textId="77777777" w:rsidR="00B165C7" w:rsidRPr="00153897" w:rsidRDefault="00B165C7" w:rsidP="00B165C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>wykonaj ćwiczenie</w:t>
      </w:r>
      <w:r>
        <w:rPr>
          <w:rFonts w:ascii="Times New Roman" w:hAnsi="Times New Roman" w:cs="Times New Roman"/>
          <w:bCs/>
          <w:sz w:val="28"/>
          <w:szCs w:val="28"/>
        </w:rPr>
        <w:t xml:space="preserve"> 3, 4, 5</w:t>
      </w:r>
      <w:r w:rsidRPr="00401638">
        <w:rPr>
          <w:rFonts w:ascii="Times New Roman" w:hAnsi="Times New Roman" w:cs="Times New Roman"/>
          <w:bCs/>
          <w:sz w:val="28"/>
          <w:szCs w:val="28"/>
        </w:rPr>
        <w:t xml:space="preserve"> s.</w:t>
      </w:r>
      <w:r>
        <w:rPr>
          <w:rFonts w:ascii="Times New Roman" w:hAnsi="Times New Roman" w:cs="Times New Roman"/>
          <w:bCs/>
          <w:sz w:val="28"/>
          <w:szCs w:val="28"/>
        </w:rPr>
        <w:t xml:space="preserve"> 50</w:t>
      </w:r>
    </w:p>
    <w:p w14:paraId="70CD7824" w14:textId="77777777" w:rsidR="00B165C7" w:rsidRDefault="00B165C7" w:rsidP="00B165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01638">
        <w:rPr>
          <w:rFonts w:ascii="Times New Roman" w:hAnsi="Times New Roman" w:cs="Times New Roman"/>
          <w:bCs/>
          <w:sz w:val="28"/>
          <w:szCs w:val="28"/>
          <w:u w:val="single"/>
        </w:rPr>
        <w:t>Edukacja p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rzyrodnicza</w:t>
      </w:r>
    </w:p>
    <w:p w14:paraId="1586FC9D" w14:textId="77777777" w:rsidR="00B165C7" w:rsidRDefault="00B165C7" w:rsidP="00B165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38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Zeszyt ćwiczeń s. 49 </w:t>
      </w:r>
    </w:p>
    <w:p w14:paraId="7695BD11" w14:textId="77777777" w:rsidR="00B165C7" w:rsidRDefault="00B165C7" w:rsidP="00B165C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897">
        <w:rPr>
          <w:rFonts w:ascii="Times New Roman" w:hAnsi="Times New Roman" w:cs="Times New Roman"/>
          <w:bCs/>
          <w:sz w:val="28"/>
          <w:szCs w:val="28"/>
        </w:rPr>
        <w:t>na podstawie mapy</w:t>
      </w:r>
      <w:r>
        <w:rPr>
          <w:rFonts w:ascii="Times New Roman" w:hAnsi="Times New Roman" w:cs="Times New Roman"/>
          <w:bCs/>
          <w:sz w:val="28"/>
          <w:szCs w:val="28"/>
        </w:rPr>
        <w:t xml:space="preserve"> z </w:t>
      </w:r>
      <w:r w:rsidRPr="00401638">
        <w:rPr>
          <w:rFonts w:ascii="Times New Roman" w:hAnsi="Times New Roman" w:cs="Times New Roman"/>
          <w:bCs/>
          <w:sz w:val="28"/>
          <w:szCs w:val="28"/>
        </w:rPr>
        <w:t>Podręcznik s.</w:t>
      </w:r>
      <w:r>
        <w:rPr>
          <w:rFonts w:ascii="Times New Roman" w:hAnsi="Times New Roman" w:cs="Times New Roman"/>
          <w:bCs/>
          <w:sz w:val="28"/>
          <w:szCs w:val="28"/>
        </w:rPr>
        <w:t xml:space="preserve"> 52</w:t>
      </w:r>
      <w:r w:rsidRPr="00153897">
        <w:rPr>
          <w:rFonts w:ascii="Times New Roman" w:hAnsi="Times New Roman" w:cs="Times New Roman"/>
          <w:bCs/>
          <w:sz w:val="28"/>
          <w:szCs w:val="28"/>
        </w:rPr>
        <w:t xml:space="preserve"> wykonaj </w:t>
      </w:r>
      <w:r>
        <w:rPr>
          <w:rFonts w:ascii="Times New Roman" w:hAnsi="Times New Roman" w:cs="Times New Roman"/>
          <w:bCs/>
          <w:sz w:val="28"/>
          <w:szCs w:val="28"/>
        </w:rPr>
        <w:t>ćwiczenia 1 i 2 s. 49</w:t>
      </w:r>
    </w:p>
    <w:p w14:paraId="6983318E" w14:textId="77777777" w:rsidR="00B165C7" w:rsidRDefault="00B165C7" w:rsidP="00B165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9234D">
        <w:rPr>
          <w:rFonts w:ascii="Times New Roman" w:hAnsi="Times New Roman" w:cs="Times New Roman"/>
          <w:bCs/>
          <w:sz w:val="28"/>
          <w:szCs w:val="28"/>
          <w:u w:val="single"/>
        </w:rPr>
        <w:t>Wychowanie fizyczne</w:t>
      </w:r>
    </w:p>
    <w:p w14:paraId="69110281" w14:textId="77777777" w:rsidR="00B165C7" w:rsidRDefault="00B165C7" w:rsidP="00B165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34D">
        <w:rPr>
          <w:rFonts w:ascii="Times New Roman" w:hAnsi="Times New Roman" w:cs="Times New Roman"/>
          <w:bCs/>
          <w:sz w:val="28"/>
          <w:szCs w:val="28"/>
        </w:rPr>
        <w:t xml:space="preserve">Ćwiczenia i zabawy ruchowe z piłkami: rzucanie, chwytanie, kozłowanie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49234D">
        <w:rPr>
          <w:rFonts w:ascii="Times New Roman" w:hAnsi="Times New Roman" w:cs="Times New Roman"/>
          <w:bCs/>
          <w:sz w:val="28"/>
          <w:szCs w:val="28"/>
        </w:rPr>
        <w:t>w miejscu, marszu i biegu</w:t>
      </w:r>
    </w:p>
    <w:p w14:paraId="4C99FA9C" w14:textId="77777777" w:rsidR="00B165C7" w:rsidRPr="0049234D" w:rsidRDefault="00B165C7" w:rsidP="00B165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34D">
        <w:rPr>
          <w:rFonts w:ascii="Times New Roman" w:hAnsi="Times New Roman" w:cs="Times New Roman"/>
          <w:b/>
          <w:sz w:val="28"/>
          <w:szCs w:val="28"/>
        </w:rPr>
        <w:t>WTOREK</w:t>
      </w:r>
      <w:r>
        <w:rPr>
          <w:rFonts w:ascii="Times New Roman" w:hAnsi="Times New Roman" w:cs="Times New Roman"/>
          <w:b/>
          <w:sz w:val="28"/>
          <w:szCs w:val="28"/>
        </w:rPr>
        <w:t xml:space="preserve"> 09.05.2020</w:t>
      </w:r>
    </w:p>
    <w:p w14:paraId="4A301427" w14:textId="77777777" w:rsidR="00B165C7" w:rsidRPr="00813114" w:rsidRDefault="00B165C7" w:rsidP="00B165C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114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>
        <w:rPr>
          <w:rFonts w:ascii="Times New Roman" w:hAnsi="Times New Roman" w:cs="Times New Roman"/>
          <w:b/>
          <w:sz w:val="28"/>
          <w:szCs w:val="28"/>
        </w:rPr>
        <w:t>Poznajemy mapę Polski</w:t>
      </w:r>
    </w:p>
    <w:p w14:paraId="31820212" w14:textId="77777777" w:rsidR="00B165C7" w:rsidRPr="001E10C6" w:rsidRDefault="00B165C7" w:rsidP="00B165C7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10C6">
        <w:rPr>
          <w:rFonts w:ascii="Times New Roman" w:hAnsi="Times New Roman" w:cs="Times New Roman"/>
          <w:bCs/>
          <w:sz w:val="28"/>
          <w:szCs w:val="28"/>
          <w:u w:val="single"/>
        </w:rPr>
        <w:t>Edukacja polonistyczna</w:t>
      </w:r>
    </w:p>
    <w:p w14:paraId="63964793" w14:textId="77777777" w:rsidR="00B165C7" w:rsidRPr="001E10C6" w:rsidRDefault="00B165C7" w:rsidP="00B165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0C6">
        <w:rPr>
          <w:rFonts w:ascii="Times New Roman" w:hAnsi="Times New Roman" w:cs="Times New Roman"/>
          <w:bCs/>
          <w:sz w:val="28"/>
          <w:szCs w:val="28"/>
        </w:rPr>
        <w:t xml:space="preserve">– Dzień Odkrywców s. 66 – 67 </w:t>
      </w:r>
    </w:p>
    <w:p w14:paraId="1744C6D8" w14:textId="77777777" w:rsidR="00B165C7" w:rsidRPr="001E10C6" w:rsidRDefault="00B165C7" w:rsidP="00B165C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</w:t>
      </w:r>
      <w:r w:rsidRPr="001E10C6">
        <w:rPr>
          <w:rFonts w:ascii="Times New Roman" w:hAnsi="Times New Roman" w:cs="Times New Roman"/>
          <w:bCs/>
          <w:sz w:val="28"/>
          <w:szCs w:val="28"/>
        </w:rPr>
        <w:t>powiedz o swoich dotychczasowych podróżach po Polsce, wymień charakterystyczne miejsca, zabytki</w:t>
      </w:r>
    </w:p>
    <w:p w14:paraId="448D0A49" w14:textId="77777777" w:rsidR="00B165C7" w:rsidRPr="001E10C6" w:rsidRDefault="00B165C7" w:rsidP="00B165C7">
      <w:pPr>
        <w:pStyle w:val="Akapitzlist"/>
        <w:numPr>
          <w:ilvl w:val="0"/>
          <w:numId w:val="1"/>
        </w:numPr>
        <w:tabs>
          <w:tab w:val="left" w:pos="23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0C6">
        <w:rPr>
          <w:rFonts w:ascii="Times New Roman" w:hAnsi="Times New Roman" w:cs="Times New Roman"/>
          <w:sz w:val="28"/>
          <w:szCs w:val="28"/>
        </w:rPr>
        <w:t>wykonaj ćwiczenia 1,2, 3 s. 66 i 4 s. 67</w:t>
      </w:r>
    </w:p>
    <w:p w14:paraId="71D066BC" w14:textId="77777777" w:rsidR="00B165C7" w:rsidRPr="001E10C6" w:rsidRDefault="00B165C7" w:rsidP="00B165C7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10C6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14:paraId="630240CB" w14:textId="77777777" w:rsidR="00B165C7" w:rsidRPr="001E10C6" w:rsidRDefault="00B165C7" w:rsidP="00B165C7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E10C6">
        <w:rPr>
          <w:rFonts w:ascii="Times New Roman" w:hAnsi="Times New Roman" w:cs="Times New Roman"/>
          <w:bCs/>
          <w:sz w:val="28"/>
          <w:szCs w:val="28"/>
        </w:rPr>
        <w:t>– Dzień Odkrywców s. 67 – obliczenia rachunkowe – dodawanie i odejmowanie                         w zakresie 20</w:t>
      </w:r>
    </w:p>
    <w:p w14:paraId="687C8762" w14:textId="77777777" w:rsidR="00B165C7" w:rsidRPr="001E10C6" w:rsidRDefault="00B165C7" w:rsidP="00B165C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E10C6">
        <w:rPr>
          <w:rFonts w:ascii="Times New Roman" w:hAnsi="Times New Roman" w:cs="Times New Roman"/>
          <w:bCs/>
          <w:sz w:val="28"/>
          <w:szCs w:val="28"/>
        </w:rPr>
        <w:t>wykonaj ćwiczenie 5 s. 67</w:t>
      </w:r>
    </w:p>
    <w:p w14:paraId="0C629A10" w14:textId="77777777" w:rsidR="00B165C7" w:rsidRPr="001E10C6" w:rsidRDefault="00B165C7" w:rsidP="00B165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E10C6">
        <w:rPr>
          <w:rFonts w:ascii="Times New Roman" w:hAnsi="Times New Roman" w:cs="Times New Roman"/>
          <w:bCs/>
          <w:sz w:val="28"/>
          <w:szCs w:val="28"/>
          <w:u w:val="single"/>
        </w:rPr>
        <w:t>Wychowanie fizyczne</w:t>
      </w:r>
    </w:p>
    <w:p w14:paraId="3DBD1B06" w14:textId="77777777" w:rsidR="00B165C7" w:rsidRPr="0049234D" w:rsidRDefault="00B165C7" w:rsidP="00B165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0C6">
        <w:rPr>
          <w:rFonts w:ascii="Times New Roman" w:hAnsi="Times New Roman" w:cs="Times New Roman"/>
          <w:bCs/>
          <w:sz w:val="28"/>
          <w:szCs w:val="28"/>
        </w:rPr>
        <w:t>Swobodne zabawy na świeżym powietrzu</w:t>
      </w:r>
    </w:p>
    <w:p w14:paraId="1AC28C66" w14:textId="77777777" w:rsidR="00B165C7" w:rsidRPr="00E919F6" w:rsidRDefault="00B165C7" w:rsidP="00B165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0C6">
        <w:rPr>
          <w:rFonts w:ascii="Times New Roman" w:hAnsi="Times New Roman" w:cs="Times New Roman"/>
          <w:b/>
          <w:sz w:val="28"/>
          <w:szCs w:val="28"/>
        </w:rPr>
        <w:t>ŚRODA 10.05.2020</w:t>
      </w:r>
    </w:p>
    <w:p w14:paraId="3490E904" w14:textId="77777777" w:rsidR="00B165C7" w:rsidRPr="00895D18" w:rsidRDefault="00B165C7" w:rsidP="00B16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13114">
        <w:rPr>
          <w:rFonts w:ascii="Times New Roman" w:hAnsi="Times New Roman" w:cs="Times New Roman"/>
          <w:b/>
          <w:sz w:val="28"/>
          <w:szCs w:val="28"/>
        </w:rPr>
        <w:t xml:space="preserve">Temat dnia: </w:t>
      </w:r>
      <w:r w:rsidRPr="00895D1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Czym karmić swój mózg – co nieco o zdrowych przekąskach</w:t>
      </w:r>
    </w:p>
    <w:p w14:paraId="36480EA1" w14:textId="77777777" w:rsidR="00B165C7" w:rsidRPr="00813114" w:rsidRDefault="00B165C7" w:rsidP="00B165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131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Edukacja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społeczna</w:t>
      </w:r>
    </w:p>
    <w:p w14:paraId="0565F79B" w14:textId="027A94CF" w:rsidR="00B165C7" w:rsidRPr="00291253" w:rsidRDefault="00B165C7" w:rsidP="00B165C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1311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1D7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Rozmowa na temat </w:t>
      </w:r>
      <w:r w:rsidRPr="002A3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co jest dobre dla naszego mózgu</w:t>
      </w:r>
      <w:r w:rsidRPr="001D7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w oparciu </w:t>
      </w:r>
      <w:r w:rsidRPr="002A37AF">
        <w:rPr>
          <w:rFonts w:ascii="Times New Roman" w:hAnsi="Times New Roman" w:cs="Times New Roman"/>
          <w:color w:val="000000" w:themeColor="text1"/>
          <w:sz w:val="28"/>
          <w:szCs w:val="28"/>
        </w:rPr>
        <w:t>filmik pt: „</w:t>
      </w:r>
      <w:r w:rsidRPr="002A3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Czym karmić swój mózg – co nieco o zdrowych przekąskach”</w:t>
      </w:r>
      <w:r w:rsidRPr="001D7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hyperlink r:id="rId6" w:history="1">
        <w:r w:rsidRPr="00F71880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https://youtu.be/1LxpYNJgsOI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. </w:t>
      </w:r>
      <w:r w:rsidRPr="001D7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Tworzenie listy zasad, których należy </w:t>
      </w:r>
      <w:r w:rsidRPr="001D7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lastRenderedPageBreak/>
        <w:t>przestrzegać, by mózg prawidłowo funkcjonował – „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Dobrze</w:t>
      </w:r>
      <w:r w:rsidRPr="001D7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J</w:t>
      </w:r>
      <w:r w:rsidRPr="001D7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emy ze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S</w:t>
      </w:r>
      <w:r w:rsidRPr="001D7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zkołą na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</w:t>
      </w:r>
      <w:r w:rsidRPr="001D7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idelcu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”</w:t>
      </w:r>
      <w:r w:rsidRPr="001D7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</w:p>
    <w:p w14:paraId="33D8A2DE" w14:textId="77777777" w:rsidR="00B165C7" w:rsidRDefault="00B165C7" w:rsidP="00B165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13114">
        <w:rPr>
          <w:rFonts w:ascii="Times New Roman" w:hAnsi="Times New Roman" w:cs="Times New Roman"/>
          <w:bCs/>
          <w:sz w:val="28"/>
          <w:szCs w:val="28"/>
          <w:u w:val="single"/>
        </w:rPr>
        <w:t xml:space="preserve">Edukacja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przyrodnicza</w:t>
      </w:r>
    </w:p>
    <w:p w14:paraId="18ECE2E9" w14:textId="77777777" w:rsidR="00B165C7" w:rsidRDefault="00B165C7" w:rsidP="00B165C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bookmarkStart w:id="1" w:name="_Hlk4209463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bookmarkEnd w:id="1"/>
      <w:r w:rsidRPr="001D7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Omówienie </w:t>
      </w:r>
      <w:r w:rsidRPr="002A3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zależności pomiędzy właściwym odżywianiem, a dobrą pracą mózgu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– </w:t>
      </w:r>
      <w:r w:rsidRPr="002A3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piramid</w:t>
      </w:r>
      <w:r w:rsidRPr="001D7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a</w:t>
      </w:r>
      <w:r w:rsidRPr="002A37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zdrowia</w:t>
      </w:r>
      <w:r w:rsidRPr="001D71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hyperlink r:id="rId7" w:history="1">
        <w:r w:rsidRPr="00983C13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https://www.youtube.com/watch?=tRfdknaK7Kw</w:t>
        </w:r>
      </w:hyperlink>
    </w:p>
    <w:p w14:paraId="52C9CA54" w14:textId="77777777" w:rsidR="00B165C7" w:rsidRPr="0049234D" w:rsidRDefault="00B165C7" w:rsidP="00B165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9234D">
        <w:rPr>
          <w:rFonts w:ascii="Times New Roman" w:hAnsi="Times New Roman" w:cs="Times New Roman"/>
          <w:bCs/>
          <w:sz w:val="28"/>
          <w:szCs w:val="28"/>
          <w:u w:val="single"/>
        </w:rPr>
        <w:t>Edukacja informatyczna:</w:t>
      </w:r>
    </w:p>
    <w:p w14:paraId="2263CF82" w14:textId="77777777" w:rsidR="00B165C7" w:rsidRDefault="00B165C7" w:rsidP="00B165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34D">
        <w:rPr>
          <w:rFonts w:ascii="Times New Roman" w:hAnsi="Times New Roman" w:cs="Times New Roman"/>
          <w:bCs/>
          <w:sz w:val="28"/>
          <w:szCs w:val="28"/>
        </w:rPr>
        <w:t xml:space="preserve">Temat 21: </w:t>
      </w:r>
      <w:r>
        <w:rPr>
          <w:rFonts w:ascii="Times New Roman" w:hAnsi="Times New Roman" w:cs="Times New Roman"/>
          <w:bCs/>
          <w:sz w:val="28"/>
          <w:szCs w:val="28"/>
        </w:rPr>
        <w:t>Przed ostatnim dzwonkiem – podsumowanie w formie interaktywnego quizu – praca z płytą</w:t>
      </w:r>
    </w:p>
    <w:p w14:paraId="6A1C83A4" w14:textId="77777777" w:rsidR="00B165C7" w:rsidRPr="0049234D" w:rsidRDefault="00B165C7" w:rsidP="00B165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234D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zagraj w grę „Planety wiedzy”</w:t>
      </w:r>
      <w:r w:rsidRPr="00533E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 z liter otrzymanych za każdą prawidłową odpowiedź, ułóż hasło</w:t>
      </w:r>
    </w:p>
    <w:p w14:paraId="62F32D7A" w14:textId="77777777" w:rsidR="00B165C7" w:rsidRDefault="00B165C7" w:rsidP="00B165C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34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zagraj w grę „Zadanie z rozwiązaniem” – ułóż hasło</w:t>
      </w:r>
    </w:p>
    <w:p w14:paraId="262487AD" w14:textId="77777777" w:rsidR="00B165C7" w:rsidRDefault="00B165C7" w:rsidP="00B165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13114">
        <w:rPr>
          <w:rFonts w:ascii="Times New Roman" w:hAnsi="Times New Roman" w:cs="Times New Roman"/>
          <w:bCs/>
          <w:sz w:val="28"/>
          <w:szCs w:val="28"/>
          <w:u w:val="single"/>
        </w:rPr>
        <w:t>Edukacja matematyczna</w:t>
      </w:r>
    </w:p>
    <w:p w14:paraId="6275AFF8" w14:textId="77777777" w:rsidR="00B165C7" w:rsidRDefault="00B165C7" w:rsidP="00B165C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311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Podręcznik s. 50 – 51 – rozpoznawanie i nazywanie figur geometrycznych</w:t>
      </w:r>
    </w:p>
    <w:p w14:paraId="57EC98CE" w14:textId="77777777" w:rsidR="00B165C7" w:rsidRPr="00533EF8" w:rsidRDefault="00B165C7" w:rsidP="00B165C7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13114">
        <w:rPr>
          <w:rFonts w:ascii="Times New Roman" w:hAnsi="Times New Roman" w:cs="Times New Roman"/>
          <w:bCs/>
          <w:sz w:val="28"/>
          <w:szCs w:val="28"/>
        </w:rPr>
        <w:t xml:space="preserve">wykonaj </w:t>
      </w:r>
      <w:r>
        <w:rPr>
          <w:rFonts w:ascii="Times New Roman" w:hAnsi="Times New Roman" w:cs="Times New Roman"/>
          <w:bCs/>
          <w:sz w:val="28"/>
          <w:szCs w:val="28"/>
        </w:rPr>
        <w:t>zadanie</w:t>
      </w:r>
      <w:r w:rsidRPr="00813114">
        <w:rPr>
          <w:rFonts w:ascii="Times New Roman" w:hAnsi="Times New Roman" w:cs="Times New Roman"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Cs/>
          <w:sz w:val="28"/>
          <w:szCs w:val="28"/>
        </w:rPr>
        <w:t xml:space="preserve">, 2 </w:t>
      </w:r>
      <w:r w:rsidRPr="00813114">
        <w:rPr>
          <w:rFonts w:ascii="Times New Roman" w:hAnsi="Times New Roman" w:cs="Times New Roman"/>
          <w:bCs/>
          <w:sz w:val="28"/>
          <w:szCs w:val="28"/>
        </w:rPr>
        <w:t xml:space="preserve">s. </w:t>
      </w:r>
      <w:r>
        <w:rPr>
          <w:rFonts w:ascii="Times New Roman" w:hAnsi="Times New Roman" w:cs="Times New Roman"/>
          <w:bCs/>
          <w:sz w:val="28"/>
          <w:szCs w:val="28"/>
        </w:rPr>
        <w:t>50 i 1, 2, 3 s. 51</w:t>
      </w:r>
    </w:p>
    <w:p w14:paraId="2AAEFD44" w14:textId="77777777" w:rsidR="00B165C7" w:rsidRPr="00380EE3" w:rsidRDefault="00B165C7" w:rsidP="00B165C7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80EE3">
        <w:rPr>
          <w:rFonts w:ascii="Times New Roman" w:hAnsi="Times New Roman" w:cs="Times New Roman"/>
          <w:bCs/>
          <w:sz w:val="28"/>
          <w:szCs w:val="28"/>
          <w:u w:val="single"/>
        </w:rPr>
        <w:t xml:space="preserve">Edukacja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plastyka</w:t>
      </w:r>
    </w:p>
    <w:p w14:paraId="1636D8CC" w14:textId="77777777" w:rsidR="00B165C7" w:rsidRDefault="00B165C7" w:rsidP="00B165C7">
      <w:pPr>
        <w:tabs>
          <w:tab w:val="left" w:pos="23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EE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Narysuj lub wyklej (w zeszycie)</w:t>
      </w:r>
      <w:r w:rsidRPr="00380EE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piramidę zdrowego żywienia, pamiętając                      o umieszczeniu odpowiednich produktów na poszczególnych szczeblach </w:t>
      </w:r>
    </w:p>
    <w:p w14:paraId="0C730E73" w14:textId="77777777" w:rsidR="00B165C7" w:rsidRDefault="00B165C7"/>
    <w:sectPr w:rsidR="00B1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049E"/>
    <w:multiLevelType w:val="hybridMultilevel"/>
    <w:tmpl w:val="6ACEF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E1354"/>
    <w:multiLevelType w:val="hybridMultilevel"/>
    <w:tmpl w:val="85A45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573A8"/>
    <w:multiLevelType w:val="hybridMultilevel"/>
    <w:tmpl w:val="AD32E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C7"/>
    <w:rsid w:val="003C4626"/>
    <w:rsid w:val="00B1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C6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5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5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65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5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5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6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=tRfdknaK7K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1LxpYNJgsO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Nowicki</dc:creator>
  <cp:lastModifiedBy>xxxxx</cp:lastModifiedBy>
  <cp:revision>2</cp:revision>
  <dcterms:created xsi:type="dcterms:W3CDTF">2020-06-04T19:50:00Z</dcterms:created>
  <dcterms:modified xsi:type="dcterms:W3CDTF">2020-06-04T19:50:00Z</dcterms:modified>
</cp:coreProperties>
</file>